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5997" w:rsidRDefault="00A3485A" w:rsidP="00D90E2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</w:p>
    <w:p w:rsidR="00695997" w:rsidRPr="008707C6" w:rsidRDefault="00695997" w:rsidP="00D90E2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3485A" w:rsidRPr="00C33CB8" w:rsidRDefault="00A3485A" w:rsidP="00C33CB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33CB8">
        <w:rPr>
          <w:rFonts w:ascii="Times New Roman" w:hAnsi="Times New Roman" w:cs="Times New Roman"/>
        </w:rPr>
        <w:t>Приложение 1</w:t>
      </w:r>
    </w:p>
    <w:p w:rsidR="00626F3A" w:rsidRPr="00C33CB8" w:rsidRDefault="00626F3A" w:rsidP="00C33CB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626F3A" w:rsidRPr="00EE2710" w:rsidRDefault="00626F3A" w:rsidP="00EE27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E2710">
        <w:rPr>
          <w:rFonts w:ascii="Times New Roman" w:hAnsi="Times New Roman" w:cs="Times New Roman"/>
          <w:sz w:val="24"/>
          <w:szCs w:val="24"/>
        </w:rPr>
        <w:t>Перечень земельных участков, в отношении которых устанавливается публичный сервитут</w:t>
      </w:r>
      <w:bookmarkStart w:id="0" w:name="_GoBack"/>
      <w:bookmarkEnd w:id="0"/>
    </w:p>
    <w:p w:rsidR="006D4DCE" w:rsidRPr="00EE2710" w:rsidRDefault="006D4DCE" w:rsidP="00EE27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204"/>
        <w:gridCol w:w="3260"/>
      </w:tblGrid>
      <w:tr w:rsidR="00CE3288" w:rsidRPr="00EE2710" w:rsidTr="00D90E27">
        <w:tc>
          <w:tcPr>
            <w:tcW w:w="6204" w:type="dxa"/>
          </w:tcPr>
          <w:p w:rsidR="00CE3288" w:rsidRPr="00EE2710" w:rsidRDefault="00CE3288" w:rsidP="00EE27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710">
              <w:rPr>
                <w:rFonts w:ascii="Times New Roman" w:hAnsi="Times New Roman" w:cs="Times New Roman"/>
                <w:sz w:val="24"/>
                <w:szCs w:val="24"/>
              </w:rPr>
              <w:t>Адрес или описание местоположения земельного участка</w:t>
            </w:r>
          </w:p>
        </w:tc>
        <w:tc>
          <w:tcPr>
            <w:tcW w:w="3260" w:type="dxa"/>
          </w:tcPr>
          <w:p w:rsidR="00CE3288" w:rsidRPr="00EE2710" w:rsidRDefault="00CE3288" w:rsidP="00EE27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710">
              <w:rPr>
                <w:rFonts w:ascii="Times New Roman" w:hAnsi="Times New Roman" w:cs="Times New Roman"/>
                <w:sz w:val="24"/>
                <w:szCs w:val="24"/>
              </w:rPr>
              <w:t>Кадастровый номер земельного участка</w:t>
            </w:r>
          </w:p>
        </w:tc>
      </w:tr>
      <w:tr w:rsidR="00CE3288" w:rsidRPr="00EE2710" w:rsidTr="00C33CB8">
        <w:trPr>
          <w:trHeight w:val="488"/>
        </w:trPr>
        <w:tc>
          <w:tcPr>
            <w:tcW w:w="6204" w:type="dxa"/>
            <w:vAlign w:val="center"/>
          </w:tcPr>
          <w:p w:rsidR="00CE3288" w:rsidRPr="00EE2710" w:rsidRDefault="00EE2710" w:rsidP="00EE2710">
            <w:pPr>
              <w:pStyle w:val="ConsPlusNormal"/>
              <w:rPr>
                <w:color w:val="000000"/>
              </w:rPr>
            </w:pPr>
            <w:r w:rsidRPr="00EE2710">
              <w:t xml:space="preserve">Ленинградская область, Ломоносовский район, </w:t>
            </w:r>
            <w:proofErr w:type="spellStart"/>
            <w:r w:rsidRPr="00EE2710">
              <w:t>Виллозское</w:t>
            </w:r>
            <w:proofErr w:type="spellEnd"/>
            <w:r w:rsidRPr="00EE2710">
              <w:t xml:space="preserve"> городское поселение</w:t>
            </w:r>
          </w:p>
        </w:tc>
        <w:tc>
          <w:tcPr>
            <w:tcW w:w="3260" w:type="dxa"/>
            <w:vAlign w:val="center"/>
          </w:tcPr>
          <w:p w:rsidR="00EE2710" w:rsidRPr="00EE2710" w:rsidRDefault="00EE2710" w:rsidP="00EE2710">
            <w:pPr>
              <w:pStyle w:val="ConsPlusNormal"/>
            </w:pPr>
            <w:r w:rsidRPr="00EE2710">
              <w:t>47:14:0602002:887</w:t>
            </w:r>
          </w:p>
          <w:p w:rsidR="00CE3288" w:rsidRPr="00EE2710" w:rsidRDefault="00CE3288" w:rsidP="00EE2710">
            <w:pPr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E3288" w:rsidRPr="00EE2710" w:rsidTr="00D90E27">
        <w:trPr>
          <w:trHeight w:val="268"/>
        </w:trPr>
        <w:tc>
          <w:tcPr>
            <w:tcW w:w="6204" w:type="dxa"/>
            <w:vAlign w:val="center"/>
          </w:tcPr>
          <w:p w:rsidR="00CE3288" w:rsidRPr="00EE2710" w:rsidRDefault="00EE2710" w:rsidP="00EE2710">
            <w:pPr>
              <w:pStyle w:val="ConsPlusNormal"/>
              <w:rPr>
                <w:color w:val="000000"/>
              </w:rPr>
            </w:pPr>
            <w:r w:rsidRPr="00EE2710">
              <w:t>Ленинградская область, Ломоносовский район, МО "</w:t>
            </w:r>
            <w:proofErr w:type="spellStart"/>
            <w:r w:rsidRPr="00EE2710">
              <w:t>Виллозское</w:t>
            </w:r>
            <w:proofErr w:type="spellEnd"/>
            <w:r w:rsidRPr="00EE2710">
              <w:t xml:space="preserve"> сельское поселение", "Офицерское Село", квартал 2, </w:t>
            </w:r>
            <w:proofErr w:type="spellStart"/>
            <w:r w:rsidRPr="00EE2710">
              <w:t>Волхонское</w:t>
            </w:r>
            <w:proofErr w:type="spellEnd"/>
            <w:r w:rsidRPr="00EE2710">
              <w:t xml:space="preserve"> шоссе</w:t>
            </w:r>
          </w:p>
        </w:tc>
        <w:tc>
          <w:tcPr>
            <w:tcW w:w="3260" w:type="dxa"/>
            <w:vAlign w:val="center"/>
          </w:tcPr>
          <w:p w:rsidR="00EE2710" w:rsidRPr="00EE2710" w:rsidRDefault="00EE2710" w:rsidP="00EE2710">
            <w:pPr>
              <w:pStyle w:val="ConsPlusNormal"/>
            </w:pPr>
            <w:r w:rsidRPr="00EE2710">
              <w:t>47:14:0602002:57</w:t>
            </w:r>
          </w:p>
          <w:p w:rsidR="00CE3288" w:rsidRPr="00EE2710" w:rsidRDefault="00CE3288" w:rsidP="00EE2710">
            <w:pPr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E3288" w:rsidRPr="00EE2710" w:rsidTr="00D90E27">
        <w:trPr>
          <w:trHeight w:val="208"/>
        </w:trPr>
        <w:tc>
          <w:tcPr>
            <w:tcW w:w="6204" w:type="dxa"/>
            <w:vAlign w:val="center"/>
          </w:tcPr>
          <w:p w:rsidR="00CE3288" w:rsidRPr="00EE2710" w:rsidRDefault="00EE2710" w:rsidP="00EE2710">
            <w:pPr>
              <w:pStyle w:val="ConsPlusNormal"/>
              <w:rPr>
                <w:color w:val="000000"/>
              </w:rPr>
            </w:pPr>
            <w:r w:rsidRPr="00EE2710">
              <w:t xml:space="preserve">Ленинградская область, Ломоносовский район, </w:t>
            </w:r>
            <w:proofErr w:type="spellStart"/>
            <w:r w:rsidRPr="00EE2710">
              <w:t>Виллозское</w:t>
            </w:r>
            <w:proofErr w:type="spellEnd"/>
            <w:r w:rsidRPr="00EE2710">
              <w:t xml:space="preserve"> городское поселение</w:t>
            </w:r>
          </w:p>
        </w:tc>
        <w:tc>
          <w:tcPr>
            <w:tcW w:w="3260" w:type="dxa"/>
            <w:vAlign w:val="center"/>
          </w:tcPr>
          <w:p w:rsidR="00EE2710" w:rsidRPr="00EE2710" w:rsidRDefault="00EE2710" w:rsidP="00EE2710">
            <w:pPr>
              <w:pStyle w:val="ConsPlusNormal"/>
            </w:pPr>
            <w:r w:rsidRPr="00EE2710">
              <w:t>47:14:0602002:866</w:t>
            </w:r>
          </w:p>
          <w:p w:rsidR="00CE3288" w:rsidRPr="00EE2710" w:rsidRDefault="00CE3288" w:rsidP="00EE2710">
            <w:pPr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E3288" w:rsidRPr="00EE2710" w:rsidTr="00D90E27">
        <w:trPr>
          <w:trHeight w:val="405"/>
        </w:trPr>
        <w:tc>
          <w:tcPr>
            <w:tcW w:w="6204" w:type="dxa"/>
            <w:vAlign w:val="center"/>
          </w:tcPr>
          <w:p w:rsidR="00EE2710" w:rsidRPr="00EE2710" w:rsidRDefault="00EE2710" w:rsidP="00EE2710">
            <w:pPr>
              <w:pStyle w:val="ConsPlusNormal"/>
            </w:pPr>
            <w:r w:rsidRPr="00EE2710">
              <w:t>Ленинградская область, Ломоносовский район</w:t>
            </w:r>
          </w:p>
          <w:p w:rsidR="00CE3288" w:rsidRPr="00EE2710" w:rsidRDefault="00CE3288" w:rsidP="00EE2710">
            <w:pPr>
              <w:pStyle w:val="ConsPlusNormal"/>
              <w:rPr>
                <w:color w:val="000000"/>
              </w:rPr>
            </w:pPr>
          </w:p>
        </w:tc>
        <w:tc>
          <w:tcPr>
            <w:tcW w:w="3260" w:type="dxa"/>
            <w:vAlign w:val="center"/>
          </w:tcPr>
          <w:p w:rsidR="00EE2710" w:rsidRPr="00EE2710" w:rsidRDefault="00EE2710" w:rsidP="00EE2710">
            <w:pPr>
              <w:pStyle w:val="ConsPlusNormal"/>
            </w:pPr>
            <w:r w:rsidRPr="00EE2710">
              <w:t>47:14:0602002:425</w:t>
            </w:r>
          </w:p>
          <w:p w:rsidR="00CE3288" w:rsidRPr="00EE2710" w:rsidRDefault="00CE3288" w:rsidP="00EE2710">
            <w:pPr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E3288" w:rsidRPr="00EE2710" w:rsidTr="00D90E27">
        <w:trPr>
          <w:trHeight w:val="330"/>
        </w:trPr>
        <w:tc>
          <w:tcPr>
            <w:tcW w:w="6204" w:type="dxa"/>
            <w:vAlign w:val="center"/>
          </w:tcPr>
          <w:p w:rsidR="00CE3288" w:rsidRPr="00EE2710" w:rsidRDefault="00EE2710" w:rsidP="00EE2710">
            <w:pPr>
              <w:pStyle w:val="ConsPlusNormal"/>
              <w:rPr>
                <w:color w:val="000000"/>
              </w:rPr>
            </w:pPr>
            <w:r w:rsidRPr="00EE2710">
              <w:t>Ленинградская область, Ломоносовский район, МО "</w:t>
            </w:r>
            <w:proofErr w:type="spellStart"/>
            <w:r w:rsidRPr="00EE2710">
              <w:t>Виллозское</w:t>
            </w:r>
            <w:proofErr w:type="spellEnd"/>
            <w:r w:rsidRPr="00EE2710">
              <w:t xml:space="preserve"> сельское поселение", "Офицерское Село", квартал 2</w:t>
            </w:r>
          </w:p>
        </w:tc>
        <w:tc>
          <w:tcPr>
            <w:tcW w:w="3260" w:type="dxa"/>
            <w:vAlign w:val="center"/>
          </w:tcPr>
          <w:p w:rsidR="00EE2710" w:rsidRPr="00EE2710" w:rsidRDefault="00EE2710" w:rsidP="00EE2710">
            <w:pPr>
              <w:pStyle w:val="ConsPlusNormal"/>
            </w:pPr>
            <w:r w:rsidRPr="00EE2710">
              <w:t>47:14:0602002:133</w:t>
            </w:r>
          </w:p>
          <w:p w:rsidR="00CE3288" w:rsidRPr="00EE2710" w:rsidRDefault="00CE3288" w:rsidP="00EE2710">
            <w:pPr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E3288" w:rsidRPr="00EE2710" w:rsidTr="00D90E27">
        <w:trPr>
          <w:trHeight w:val="420"/>
        </w:trPr>
        <w:tc>
          <w:tcPr>
            <w:tcW w:w="6204" w:type="dxa"/>
            <w:vAlign w:val="center"/>
          </w:tcPr>
          <w:p w:rsidR="00CE3288" w:rsidRPr="00EE2710" w:rsidRDefault="00EE2710" w:rsidP="00EE2710">
            <w:pPr>
              <w:pStyle w:val="ConsPlusNormal"/>
              <w:rPr>
                <w:color w:val="000000"/>
              </w:rPr>
            </w:pPr>
            <w:r w:rsidRPr="00EE2710">
              <w:t>Ленинградская область, Ломоносовский район, МО "</w:t>
            </w:r>
            <w:proofErr w:type="spellStart"/>
            <w:r w:rsidRPr="00EE2710">
              <w:t>Виллозское</w:t>
            </w:r>
            <w:proofErr w:type="spellEnd"/>
            <w:r w:rsidRPr="00EE2710">
              <w:t xml:space="preserve"> сельское поселение", "Офицерское Село", квартал 2, </w:t>
            </w:r>
            <w:proofErr w:type="spellStart"/>
            <w:r w:rsidRPr="00EE2710">
              <w:t>Волхонское</w:t>
            </w:r>
            <w:proofErr w:type="spellEnd"/>
            <w:r w:rsidRPr="00EE2710">
              <w:t xml:space="preserve"> шоссе</w:t>
            </w:r>
          </w:p>
        </w:tc>
        <w:tc>
          <w:tcPr>
            <w:tcW w:w="3260" w:type="dxa"/>
            <w:vAlign w:val="center"/>
          </w:tcPr>
          <w:p w:rsidR="00EE2710" w:rsidRPr="00EE2710" w:rsidRDefault="00EE2710" w:rsidP="00EE2710">
            <w:pPr>
              <w:pStyle w:val="ConsPlusNormal"/>
            </w:pPr>
            <w:r w:rsidRPr="00EE2710">
              <w:t>47:14:0602002:56</w:t>
            </w:r>
          </w:p>
          <w:p w:rsidR="00CE3288" w:rsidRPr="00EE2710" w:rsidRDefault="00CE3288" w:rsidP="00EE2710">
            <w:pPr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E3288" w:rsidRPr="00EE2710" w:rsidTr="00D90E27">
        <w:trPr>
          <w:trHeight w:val="367"/>
        </w:trPr>
        <w:tc>
          <w:tcPr>
            <w:tcW w:w="6204" w:type="dxa"/>
            <w:vAlign w:val="center"/>
          </w:tcPr>
          <w:p w:rsidR="00CE3288" w:rsidRPr="00EE2710" w:rsidRDefault="00EE2710" w:rsidP="00EE2710">
            <w:pPr>
              <w:pStyle w:val="ConsPlusNormal"/>
              <w:rPr>
                <w:color w:val="000000"/>
              </w:rPr>
            </w:pPr>
            <w:r w:rsidRPr="00EE2710">
              <w:t xml:space="preserve">Ленинградская область, Ломоносовский муниципальный район, </w:t>
            </w:r>
            <w:proofErr w:type="spellStart"/>
            <w:r w:rsidRPr="00EE2710">
              <w:t>Виллозское</w:t>
            </w:r>
            <w:proofErr w:type="spellEnd"/>
            <w:r w:rsidRPr="00EE2710">
              <w:t xml:space="preserve"> сельское поселение, "Офицерское Село", юго-западнее </w:t>
            </w:r>
            <w:proofErr w:type="spellStart"/>
            <w:r w:rsidRPr="00EE2710">
              <w:t>Волхонского</w:t>
            </w:r>
            <w:proofErr w:type="spellEnd"/>
            <w:r w:rsidRPr="00EE2710">
              <w:t xml:space="preserve"> шоссе</w:t>
            </w:r>
          </w:p>
        </w:tc>
        <w:tc>
          <w:tcPr>
            <w:tcW w:w="3260" w:type="dxa"/>
            <w:vAlign w:val="center"/>
          </w:tcPr>
          <w:p w:rsidR="00EE2710" w:rsidRPr="00EE2710" w:rsidRDefault="00EE2710" w:rsidP="00EE2710">
            <w:pPr>
              <w:pStyle w:val="ConsPlusNormal"/>
            </w:pPr>
            <w:r w:rsidRPr="00EE2710">
              <w:t>47:14:0602002:401</w:t>
            </w:r>
          </w:p>
          <w:p w:rsidR="00CE3288" w:rsidRPr="00EE2710" w:rsidRDefault="00CE3288" w:rsidP="00EE2710">
            <w:pPr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E3288" w:rsidRPr="00EE2710" w:rsidTr="00D90E27">
        <w:trPr>
          <w:trHeight w:val="420"/>
        </w:trPr>
        <w:tc>
          <w:tcPr>
            <w:tcW w:w="6204" w:type="dxa"/>
            <w:vAlign w:val="center"/>
          </w:tcPr>
          <w:p w:rsidR="00CE3288" w:rsidRPr="00EE2710" w:rsidRDefault="00EE2710" w:rsidP="00EE2710">
            <w:pPr>
              <w:pStyle w:val="ConsPlusNormal"/>
              <w:rPr>
                <w:color w:val="000000"/>
              </w:rPr>
            </w:pPr>
            <w:r w:rsidRPr="00EE2710">
              <w:t>Ленинградская область, Ломоносовский район, МО "</w:t>
            </w:r>
            <w:proofErr w:type="spellStart"/>
            <w:r w:rsidRPr="00EE2710">
              <w:t>Виллозское</w:t>
            </w:r>
            <w:proofErr w:type="spellEnd"/>
            <w:r w:rsidRPr="00EE2710">
              <w:t xml:space="preserve"> сельское поселение", "Офицерское Село"</w:t>
            </w:r>
          </w:p>
        </w:tc>
        <w:tc>
          <w:tcPr>
            <w:tcW w:w="3260" w:type="dxa"/>
            <w:vAlign w:val="center"/>
          </w:tcPr>
          <w:p w:rsidR="00EE2710" w:rsidRPr="00EE2710" w:rsidRDefault="00EE2710" w:rsidP="00EE2710">
            <w:pPr>
              <w:pStyle w:val="ConsPlusNormal"/>
            </w:pPr>
            <w:r w:rsidRPr="00EE2710">
              <w:t>47:14:0602002:27</w:t>
            </w:r>
          </w:p>
          <w:p w:rsidR="00CE3288" w:rsidRPr="00EE2710" w:rsidRDefault="00CE3288" w:rsidP="00EE2710">
            <w:pPr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E3288" w:rsidRPr="00EE2710" w:rsidTr="00D90E27">
        <w:trPr>
          <w:trHeight w:val="225"/>
        </w:trPr>
        <w:tc>
          <w:tcPr>
            <w:tcW w:w="6204" w:type="dxa"/>
            <w:vAlign w:val="center"/>
          </w:tcPr>
          <w:p w:rsidR="00CE3288" w:rsidRPr="00EE2710" w:rsidRDefault="00EE2710" w:rsidP="00EE2710">
            <w:pPr>
              <w:pStyle w:val="ConsPlusNormal"/>
              <w:rPr>
                <w:color w:val="000000"/>
              </w:rPr>
            </w:pPr>
            <w:r w:rsidRPr="00EE2710">
              <w:t xml:space="preserve">Ленинградская область, Ломоносовский район, </w:t>
            </w:r>
            <w:proofErr w:type="spellStart"/>
            <w:r w:rsidRPr="00EE2710">
              <w:t>Виллозское</w:t>
            </w:r>
            <w:proofErr w:type="spellEnd"/>
            <w:r w:rsidRPr="00EE2710">
              <w:t xml:space="preserve"> городское поселение</w:t>
            </w:r>
          </w:p>
        </w:tc>
        <w:tc>
          <w:tcPr>
            <w:tcW w:w="3260" w:type="dxa"/>
            <w:vAlign w:val="center"/>
          </w:tcPr>
          <w:p w:rsidR="00EE2710" w:rsidRPr="00EE2710" w:rsidRDefault="00EE2710" w:rsidP="00EE2710">
            <w:pPr>
              <w:pStyle w:val="ConsPlusNormal"/>
            </w:pPr>
            <w:r w:rsidRPr="00EE2710">
              <w:t>47:14:0603001:14091</w:t>
            </w:r>
          </w:p>
          <w:p w:rsidR="00CE3288" w:rsidRPr="00EE2710" w:rsidRDefault="00CE3288" w:rsidP="00EE2710">
            <w:pPr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E3288" w:rsidRPr="00EE2710" w:rsidTr="00D90E27">
        <w:trPr>
          <w:trHeight w:val="345"/>
        </w:trPr>
        <w:tc>
          <w:tcPr>
            <w:tcW w:w="6204" w:type="dxa"/>
            <w:vAlign w:val="center"/>
          </w:tcPr>
          <w:p w:rsidR="00CE3288" w:rsidRPr="00EE2710" w:rsidRDefault="00EE2710" w:rsidP="00EE2710">
            <w:pPr>
              <w:pStyle w:val="ConsPlusNormal"/>
              <w:rPr>
                <w:color w:val="000000"/>
              </w:rPr>
            </w:pPr>
            <w:r w:rsidRPr="00EE2710">
              <w:t xml:space="preserve">Ленинградская область, Ломоносовский район, </w:t>
            </w:r>
            <w:proofErr w:type="spellStart"/>
            <w:r w:rsidRPr="00EE2710">
              <w:t>Виллозское</w:t>
            </w:r>
            <w:proofErr w:type="spellEnd"/>
            <w:r w:rsidRPr="00EE2710">
              <w:t xml:space="preserve"> городское поселение</w:t>
            </w:r>
          </w:p>
        </w:tc>
        <w:tc>
          <w:tcPr>
            <w:tcW w:w="3260" w:type="dxa"/>
            <w:vAlign w:val="center"/>
          </w:tcPr>
          <w:p w:rsidR="00EE2710" w:rsidRPr="00EE2710" w:rsidRDefault="00EE2710" w:rsidP="00EE2710">
            <w:pPr>
              <w:pStyle w:val="ConsPlusNormal"/>
            </w:pPr>
            <w:r w:rsidRPr="00EE2710">
              <w:t>47:14:0603001:14093</w:t>
            </w:r>
          </w:p>
          <w:p w:rsidR="00CE3288" w:rsidRPr="00EE2710" w:rsidRDefault="00CE3288" w:rsidP="00EE2710">
            <w:pPr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E3288" w:rsidRPr="00EE2710" w:rsidTr="00D90E27">
        <w:trPr>
          <w:trHeight w:val="277"/>
        </w:trPr>
        <w:tc>
          <w:tcPr>
            <w:tcW w:w="6204" w:type="dxa"/>
            <w:vAlign w:val="center"/>
          </w:tcPr>
          <w:p w:rsidR="00CE3288" w:rsidRPr="00EE2710" w:rsidRDefault="00EE2710" w:rsidP="00EE2710">
            <w:pPr>
              <w:pStyle w:val="ConsPlusNormal"/>
              <w:rPr>
                <w:color w:val="000000"/>
              </w:rPr>
            </w:pPr>
            <w:r w:rsidRPr="00EE2710">
              <w:t xml:space="preserve">Ленинградская область, Ломоносовский район, </w:t>
            </w:r>
            <w:proofErr w:type="spellStart"/>
            <w:r w:rsidRPr="00EE2710">
              <w:t>Виллозское</w:t>
            </w:r>
            <w:proofErr w:type="spellEnd"/>
            <w:r w:rsidRPr="00EE2710">
              <w:t xml:space="preserve"> городское поселение</w:t>
            </w:r>
          </w:p>
        </w:tc>
        <w:tc>
          <w:tcPr>
            <w:tcW w:w="3260" w:type="dxa"/>
            <w:vAlign w:val="center"/>
          </w:tcPr>
          <w:p w:rsidR="00EE2710" w:rsidRPr="00EE2710" w:rsidRDefault="00EE2710" w:rsidP="00EE2710">
            <w:pPr>
              <w:pStyle w:val="ConsPlusNormal"/>
            </w:pPr>
            <w:r w:rsidRPr="00EE2710">
              <w:t>47:14:0603001:14092</w:t>
            </w:r>
          </w:p>
          <w:p w:rsidR="00CE3288" w:rsidRPr="00EE2710" w:rsidRDefault="00CE3288" w:rsidP="00EE2710">
            <w:pPr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E3288" w:rsidRPr="00EE2710" w:rsidTr="00D90E27">
        <w:trPr>
          <w:trHeight w:val="352"/>
        </w:trPr>
        <w:tc>
          <w:tcPr>
            <w:tcW w:w="6204" w:type="dxa"/>
            <w:vAlign w:val="center"/>
          </w:tcPr>
          <w:p w:rsidR="00CE3288" w:rsidRPr="00EE2710" w:rsidRDefault="00EE2710" w:rsidP="00EE2710">
            <w:pPr>
              <w:pStyle w:val="ConsPlusNormal"/>
              <w:rPr>
                <w:color w:val="000000"/>
              </w:rPr>
            </w:pPr>
            <w:r w:rsidRPr="00EE2710">
              <w:t xml:space="preserve">Ленинградская область, Ломоносовский район, </w:t>
            </w:r>
            <w:proofErr w:type="spellStart"/>
            <w:r w:rsidRPr="00EE2710">
              <w:t>Виллозское</w:t>
            </w:r>
            <w:proofErr w:type="spellEnd"/>
            <w:r w:rsidRPr="00EE2710">
              <w:t xml:space="preserve"> городское поселение</w:t>
            </w:r>
          </w:p>
        </w:tc>
        <w:tc>
          <w:tcPr>
            <w:tcW w:w="3260" w:type="dxa"/>
            <w:vAlign w:val="center"/>
          </w:tcPr>
          <w:p w:rsidR="00EE2710" w:rsidRPr="00EE2710" w:rsidRDefault="00EE2710" w:rsidP="00EE2710">
            <w:pPr>
              <w:pStyle w:val="ConsPlusNormal"/>
            </w:pPr>
            <w:r w:rsidRPr="00EE2710">
              <w:t>47:14:0603001:14094</w:t>
            </w:r>
          </w:p>
          <w:p w:rsidR="00CE3288" w:rsidRPr="00EE2710" w:rsidRDefault="00CE3288" w:rsidP="00EE2710">
            <w:pPr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E3288" w:rsidRPr="00EE2710" w:rsidTr="00D90E27">
        <w:trPr>
          <w:trHeight w:val="435"/>
        </w:trPr>
        <w:tc>
          <w:tcPr>
            <w:tcW w:w="6204" w:type="dxa"/>
            <w:vAlign w:val="center"/>
          </w:tcPr>
          <w:p w:rsidR="00CE3288" w:rsidRPr="00EE2710" w:rsidRDefault="00EE2710" w:rsidP="00EE2710">
            <w:pPr>
              <w:pStyle w:val="ConsPlusNormal"/>
              <w:rPr>
                <w:color w:val="000000"/>
              </w:rPr>
            </w:pPr>
            <w:r w:rsidRPr="00EE2710">
              <w:t xml:space="preserve">Ленинградская область, Ломоносовский район, </w:t>
            </w:r>
            <w:proofErr w:type="spellStart"/>
            <w:r w:rsidRPr="00EE2710">
              <w:t>Виллозское</w:t>
            </w:r>
            <w:proofErr w:type="spellEnd"/>
            <w:r w:rsidRPr="00EE2710">
              <w:t xml:space="preserve"> сельское поселение, ЗАО "</w:t>
            </w:r>
            <w:proofErr w:type="spellStart"/>
            <w:r w:rsidRPr="00EE2710">
              <w:t>Предпортовый</w:t>
            </w:r>
            <w:proofErr w:type="spellEnd"/>
            <w:r w:rsidRPr="00EE2710">
              <w:t>"</w:t>
            </w:r>
          </w:p>
        </w:tc>
        <w:tc>
          <w:tcPr>
            <w:tcW w:w="3260" w:type="dxa"/>
            <w:vAlign w:val="center"/>
          </w:tcPr>
          <w:p w:rsidR="00EE2710" w:rsidRPr="00EE2710" w:rsidRDefault="00EE2710" w:rsidP="00EE2710">
            <w:pPr>
              <w:pStyle w:val="ConsPlusNormal"/>
            </w:pPr>
            <w:r w:rsidRPr="00EE2710">
              <w:t>47:14:0603001:1</w:t>
            </w:r>
          </w:p>
          <w:p w:rsidR="00CE3288" w:rsidRPr="00EE2710" w:rsidRDefault="00CE3288" w:rsidP="00EE2710">
            <w:pPr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E3288" w:rsidRPr="00EE2710" w:rsidTr="00D90E27">
        <w:trPr>
          <w:trHeight w:val="337"/>
        </w:trPr>
        <w:tc>
          <w:tcPr>
            <w:tcW w:w="6204" w:type="dxa"/>
            <w:vAlign w:val="center"/>
          </w:tcPr>
          <w:p w:rsidR="00CE3288" w:rsidRPr="00EE2710" w:rsidRDefault="00EE2710" w:rsidP="00EE2710">
            <w:pPr>
              <w:pStyle w:val="ConsPlusNormal"/>
              <w:rPr>
                <w:color w:val="000000"/>
              </w:rPr>
            </w:pPr>
            <w:r w:rsidRPr="00EE2710">
              <w:t xml:space="preserve">Ленинградская область, Ломоносовский муниципальный район, </w:t>
            </w:r>
            <w:proofErr w:type="spellStart"/>
            <w:r w:rsidRPr="00EE2710">
              <w:t>Виллозское</w:t>
            </w:r>
            <w:proofErr w:type="spellEnd"/>
            <w:r w:rsidRPr="00EE2710">
              <w:t xml:space="preserve"> сельское поселение, пос. </w:t>
            </w:r>
            <w:proofErr w:type="spellStart"/>
            <w:r w:rsidRPr="00EE2710">
              <w:t>Новогорелово</w:t>
            </w:r>
            <w:proofErr w:type="spellEnd"/>
            <w:r w:rsidRPr="00EE2710">
              <w:t>, уч. № 56</w:t>
            </w:r>
          </w:p>
        </w:tc>
        <w:tc>
          <w:tcPr>
            <w:tcW w:w="3260" w:type="dxa"/>
            <w:vAlign w:val="center"/>
          </w:tcPr>
          <w:p w:rsidR="00EE2710" w:rsidRPr="00EE2710" w:rsidRDefault="00EE2710" w:rsidP="00EE2710">
            <w:pPr>
              <w:pStyle w:val="ConsPlusNormal"/>
            </w:pPr>
            <w:r w:rsidRPr="00EE2710">
              <w:t>47:14:0603001:4895</w:t>
            </w:r>
          </w:p>
          <w:p w:rsidR="00CE3288" w:rsidRPr="00EE2710" w:rsidRDefault="00CE3288" w:rsidP="00EE2710">
            <w:pPr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E3288" w:rsidRPr="00EE2710" w:rsidTr="00D90E27">
        <w:trPr>
          <w:trHeight w:val="450"/>
        </w:trPr>
        <w:tc>
          <w:tcPr>
            <w:tcW w:w="6204" w:type="dxa"/>
            <w:vAlign w:val="center"/>
          </w:tcPr>
          <w:p w:rsidR="00CE3288" w:rsidRPr="00EE2710" w:rsidRDefault="00EE2710" w:rsidP="00EE2710">
            <w:pPr>
              <w:pStyle w:val="ConsPlusNormal"/>
              <w:rPr>
                <w:color w:val="000000"/>
              </w:rPr>
            </w:pPr>
            <w:r w:rsidRPr="00EE2710">
              <w:t xml:space="preserve">Ленинградская область, Ломоносовский муниципальный район, </w:t>
            </w:r>
            <w:proofErr w:type="spellStart"/>
            <w:r w:rsidRPr="00EE2710">
              <w:t>Виллозское</w:t>
            </w:r>
            <w:proofErr w:type="spellEnd"/>
            <w:r w:rsidRPr="00EE2710">
              <w:t xml:space="preserve"> сельское поселение, пос. </w:t>
            </w:r>
            <w:proofErr w:type="spellStart"/>
            <w:r w:rsidRPr="00EE2710">
              <w:t>Новогорелово</w:t>
            </w:r>
            <w:proofErr w:type="spellEnd"/>
            <w:r w:rsidRPr="00EE2710">
              <w:t>, уч. № 55</w:t>
            </w:r>
          </w:p>
        </w:tc>
        <w:tc>
          <w:tcPr>
            <w:tcW w:w="3260" w:type="dxa"/>
            <w:vAlign w:val="center"/>
          </w:tcPr>
          <w:p w:rsidR="00EE2710" w:rsidRPr="00EE2710" w:rsidRDefault="00EE2710" w:rsidP="00EE2710">
            <w:pPr>
              <w:pStyle w:val="ConsPlusNormal"/>
            </w:pPr>
            <w:r w:rsidRPr="00EE2710">
              <w:t>47:14:0603001:4890</w:t>
            </w:r>
          </w:p>
          <w:p w:rsidR="00CE3288" w:rsidRPr="00EE2710" w:rsidRDefault="00CE3288" w:rsidP="00EE2710">
            <w:pPr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E3288" w:rsidRPr="00EE2710" w:rsidTr="00D90E27">
        <w:trPr>
          <w:trHeight w:val="435"/>
        </w:trPr>
        <w:tc>
          <w:tcPr>
            <w:tcW w:w="6204" w:type="dxa"/>
            <w:vAlign w:val="center"/>
          </w:tcPr>
          <w:p w:rsidR="00CE3288" w:rsidRPr="00EE2710" w:rsidRDefault="00EE2710" w:rsidP="00EE2710">
            <w:pPr>
              <w:pStyle w:val="ConsPlusNormal"/>
              <w:rPr>
                <w:color w:val="000000"/>
              </w:rPr>
            </w:pPr>
            <w:r w:rsidRPr="00EE2710">
              <w:t xml:space="preserve">Ленинградская область, Ломоносовский муниципальный район, </w:t>
            </w:r>
            <w:proofErr w:type="spellStart"/>
            <w:r w:rsidRPr="00EE2710">
              <w:t>Виллозское</w:t>
            </w:r>
            <w:proofErr w:type="spellEnd"/>
            <w:r w:rsidRPr="00EE2710">
              <w:t xml:space="preserve"> сельское поселение, пос. </w:t>
            </w:r>
            <w:proofErr w:type="spellStart"/>
            <w:r w:rsidRPr="00EE2710">
              <w:t>Новогорелово</w:t>
            </w:r>
            <w:proofErr w:type="spellEnd"/>
            <w:r w:rsidRPr="00EE2710">
              <w:t>, уч. № 54</w:t>
            </w:r>
          </w:p>
        </w:tc>
        <w:tc>
          <w:tcPr>
            <w:tcW w:w="3260" w:type="dxa"/>
            <w:vAlign w:val="center"/>
          </w:tcPr>
          <w:p w:rsidR="00EE2710" w:rsidRPr="00EE2710" w:rsidRDefault="00EE2710" w:rsidP="00EE2710">
            <w:pPr>
              <w:pStyle w:val="ConsPlusNormal"/>
            </w:pPr>
            <w:r w:rsidRPr="00EE2710">
              <w:t>47:14:0603001:4891</w:t>
            </w:r>
          </w:p>
          <w:p w:rsidR="00CE3288" w:rsidRPr="00EE2710" w:rsidRDefault="00CE3288" w:rsidP="00EE2710">
            <w:pPr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E3288" w:rsidRPr="00EE2710" w:rsidTr="00D90E27">
        <w:trPr>
          <w:trHeight w:val="217"/>
        </w:trPr>
        <w:tc>
          <w:tcPr>
            <w:tcW w:w="6204" w:type="dxa"/>
            <w:vAlign w:val="center"/>
          </w:tcPr>
          <w:p w:rsidR="00CE3288" w:rsidRPr="00EE2710" w:rsidRDefault="00EE2710" w:rsidP="00EE2710">
            <w:pPr>
              <w:pStyle w:val="ConsPlusNormal"/>
              <w:rPr>
                <w:color w:val="000000"/>
              </w:rPr>
            </w:pPr>
            <w:r w:rsidRPr="00EE2710">
              <w:t xml:space="preserve">Ленинградская область, Ломоносовский муниципальный район, </w:t>
            </w:r>
            <w:proofErr w:type="spellStart"/>
            <w:r w:rsidRPr="00EE2710">
              <w:t>Виллозское</w:t>
            </w:r>
            <w:proofErr w:type="spellEnd"/>
            <w:r w:rsidRPr="00EE2710">
              <w:t xml:space="preserve"> сельское поселение, пос. </w:t>
            </w:r>
            <w:proofErr w:type="spellStart"/>
            <w:r w:rsidRPr="00EE2710">
              <w:t>Новогорелово</w:t>
            </w:r>
            <w:proofErr w:type="spellEnd"/>
            <w:r w:rsidRPr="00EE2710">
              <w:t>, уч. № 62/1</w:t>
            </w:r>
          </w:p>
        </w:tc>
        <w:tc>
          <w:tcPr>
            <w:tcW w:w="3260" w:type="dxa"/>
            <w:vAlign w:val="center"/>
          </w:tcPr>
          <w:p w:rsidR="00EE2710" w:rsidRPr="00EE2710" w:rsidRDefault="00EE2710" w:rsidP="00EE2710">
            <w:pPr>
              <w:pStyle w:val="ConsPlusNormal"/>
            </w:pPr>
            <w:r w:rsidRPr="00EE2710">
              <w:t>47:14:0603001:4889</w:t>
            </w:r>
          </w:p>
          <w:p w:rsidR="00CE3288" w:rsidRPr="00EE2710" w:rsidRDefault="00CE3288" w:rsidP="00EE2710">
            <w:pPr>
              <w:pStyle w:val="ConsPlusNormal"/>
              <w:rPr>
                <w:color w:val="000000"/>
              </w:rPr>
            </w:pPr>
          </w:p>
        </w:tc>
      </w:tr>
      <w:tr w:rsidR="00CE3288" w:rsidRPr="00EE2710" w:rsidTr="00D90E27">
        <w:trPr>
          <w:trHeight w:val="570"/>
        </w:trPr>
        <w:tc>
          <w:tcPr>
            <w:tcW w:w="6204" w:type="dxa"/>
            <w:vAlign w:val="center"/>
          </w:tcPr>
          <w:p w:rsidR="00CE3288" w:rsidRPr="00EE2710" w:rsidRDefault="00EE2710" w:rsidP="00EE2710">
            <w:pPr>
              <w:pStyle w:val="ConsPlusNormal"/>
              <w:rPr>
                <w:color w:val="000000"/>
              </w:rPr>
            </w:pPr>
            <w:r w:rsidRPr="00EE2710">
              <w:t xml:space="preserve">Ленинградская область, Ломоносовский муниципальный район, </w:t>
            </w:r>
            <w:proofErr w:type="spellStart"/>
            <w:r w:rsidRPr="00EE2710">
              <w:t>Виллозское</w:t>
            </w:r>
            <w:proofErr w:type="spellEnd"/>
            <w:r w:rsidRPr="00EE2710">
              <w:t xml:space="preserve"> сельское поселение, пос. </w:t>
            </w:r>
            <w:proofErr w:type="spellStart"/>
            <w:r w:rsidRPr="00EE2710">
              <w:lastRenderedPageBreak/>
              <w:t>Новогорелово</w:t>
            </w:r>
            <w:proofErr w:type="spellEnd"/>
            <w:r w:rsidRPr="00EE2710">
              <w:t>, уч. № 63/1</w:t>
            </w:r>
          </w:p>
        </w:tc>
        <w:tc>
          <w:tcPr>
            <w:tcW w:w="3260" w:type="dxa"/>
            <w:vAlign w:val="center"/>
          </w:tcPr>
          <w:p w:rsidR="00EE2710" w:rsidRPr="00EE2710" w:rsidRDefault="00EE2710" w:rsidP="00EE2710">
            <w:pPr>
              <w:pStyle w:val="ConsPlusNormal"/>
            </w:pPr>
            <w:r w:rsidRPr="00EE2710">
              <w:lastRenderedPageBreak/>
              <w:t>47:14:0603001:4888</w:t>
            </w:r>
          </w:p>
          <w:p w:rsidR="00CE3288" w:rsidRPr="00EE2710" w:rsidRDefault="00CE3288" w:rsidP="00EE2710">
            <w:pPr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E3288" w:rsidRPr="00EE2710" w:rsidTr="00D90E27">
        <w:trPr>
          <w:trHeight w:val="367"/>
        </w:trPr>
        <w:tc>
          <w:tcPr>
            <w:tcW w:w="6204" w:type="dxa"/>
            <w:vAlign w:val="center"/>
          </w:tcPr>
          <w:p w:rsidR="00CE3288" w:rsidRPr="00EE2710" w:rsidRDefault="00EE2710" w:rsidP="00EE2710">
            <w:pPr>
              <w:pStyle w:val="ConsPlusNormal"/>
              <w:rPr>
                <w:color w:val="000000"/>
              </w:rPr>
            </w:pPr>
            <w:r w:rsidRPr="00EE2710">
              <w:lastRenderedPageBreak/>
              <w:t xml:space="preserve">Ленинградская область, р-н. Ломоносовский, с/п. </w:t>
            </w:r>
            <w:proofErr w:type="spellStart"/>
            <w:r w:rsidRPr="00EE2710">
              <w:t>Виллозское</w:t>
            </w:r>
            <w:proofErr w:type="spellEnd"/>
          </w:p>
        </w:tc>
        <w:tc>
          <w:tcPr>
            <w:tcW w:w="3260" w:type="dxa"/>
            <w:vAlign w:val="center"/>
          </w:tcPr>
          <w:p w:rsidR="00EE2710" w:rsidRPr="00EE2710" w:rsidRDefault="00EE2710" w:rsidP="00EE2710">
            <w:pPr>
              <w:pStyle w:val="ConsPlusNormal"/>
            </w:pPr>
            <w:r w:rsidRPr="00EE2710">
              <w:t>47:14:0603001:6993</w:t>
            </w:r>
          </w:p>
          <w:p w:rsidR="00CE3288" w:rsidRPr="00EE2710" w:rsidRDefault="00CE3288" w:rsidP="00EE2710">
            <w:pPr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E3288" w:rsidRPr="00EE2710" w:rsidTr="00D90E27">
        <w:trPr>
          <w:trHeight w:val="420"/>
        </w:trPr>
        <w:tc>
          <w:tcPr>
            <w:tcW w:w="6204" w:type="dxa"/>
            <w:vAlign w:val="center"/>
          </w:tcPr>
          <w:p w:rsidR="00CE3288" w:rsidRPr="00EE2710" w:rsidRDefault="00EE2710" w:rsidP="00EE2710">
            <w:pPr>
              <w:pStyle w:val="ConsPlusNormal"/>
              <w:rPr>
                <w:color w:val="000000"/>
              </w:rPr>
            </w:pPr>
            <w:r w:rsidRPr="00EE2710">
              <w:t xml:space="preserve">Ленинградская область, р-н. Ломоносовский, с/п. </w:t>
            </w:r>
            <w:proofErr w:type="spellStart"/>
            <w:r w:rsidRPr="00EE2710">
              <w:t>Виллозское</w:t>
            </w:r>
            <w:proofErr w:type="spellEnd"/>
          </w:p>
        </w:tc>
        <w:tc>
          <w:tcPr>
            <w:tcW w:w="3260" w:type="dxa"/>
            <w:vAlign w:val="center"/>
          </w:tcPr>
          <w:p w:rsidR="00EE2710" w:rsidRPr="00EE2710" w:rsidRDefault="00EE2710" w:rsidP="00EE2710">
            <w:pPr>
              <w:pStyle w:val="ConsPlusNormal"/>
            </w:pPr>
            <w:r w:rsidRPr="00EE2710">
              <w:t>47:14:0603001:6991</w:t>
            </w:r>
          </w:p>
          <w:p w:rsidR="00CE3288" w:rsidRPr="00EE2710" w:rsidRDefault="00CE3288" w:rsidP="00EE2710">
            <w:pPr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E3288" w:rsidRPr="00EE2710" w:rsidTr="00D90E27">
        <w:trPr>
          <w:trHeight w:val="367"/>
        </w:trPr>
        <w:tc>
          <w:tcPr>
            <w:tcW w:w="6204" w:type="dxa"/>
            <w:vAlign w:val="center"/>
          </w:tcPr>
          <w:p w:rsidR="00CE3288" w:rsidRPr="00EE2710" w:rsidRDefault="00EE2710" w:rsidP="00EE2710">
            <w:pPr>
              <w:pStyle w:val="ConsPlusNormal"/>
              <w:rPr>
                <w:color w:val="000000"/>
              </w:rPr>
            </w:pPr>
            <w:r w:rsidRPr="00EE2710">
              <w:t>Ленинградская область, Ломоносовский район, МО "</w:t>
            </w:r>
            <w:proofErr w:type="spellStart"/>
            <w:r w:rsidRPr="00EE2710">
              <w:t>Виллозское</w:t>
            </w:r>
            <w:proofErr w:type="spellEnd"/>
            <w:r w:rsidRPr="00EE2710">
              <w:t xml:space="preserve"> сельское поселение"</w:t>
            </w:r>
          </w:p>
        </w:tc>
        <w:tc>
          <w:tcPr>
            <w:tcW w:w="3260" w:type="dxa"/>
            <w:vAlign w:val="center"/>
          </w:tcPr>
          <w:p w:rsidR="00EE2710" w:rsidRPr="00EE2710" w:rsidRDefault="00EE2710" w:rsidP="00EE2710">
            <w:pPr>
              <w:pStyle w:val="ConsPlusNormal"/>
            </w:pPr>
            <w:r w:rsidRPr="00EE2710">
              <w:t>47:14:0603001:6994</w:t>
            </w:r>
          </w:p>
          <w:p w:rsidR="00CE3288" w:rsidRPr="00EE2710" w:rsidRDefault="00CE3288" w:rsidP="00EE2710">
            <w:pPr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E3288" w:rsidRPr="00EE2710" w:rsidTr="00D90E27">
        <w:trPr>
          <w:trHeight w:val="390"/>
        </w:trPr>
        <w:tc>
          <w:tcPr>
            <w:tcW w:w="6204" w:type="dxa"/>
            <w:vAlign w:val="center"/>
          </w:tcPr>
          <w:p w:rsidR="00CE3288" w:rsidRPr="00EE2710" w:rsidRDefault="00EE2710" w:rsidP="00EE2710">
            <w:pPr>
              <w:pStyle w:val="ConsPlusNormal"/>
              <w:rPr>
                <w:color w:val="000000"/>
              </w:rPr>
            </w:pPr>
            <w:r w:rsidRPr="00EE2710">
              <w:t>Ленинградская область, Ломоносовский район, МО "</w:t>
            </w:r>
            <w:proofErr w:type="spellStart"/>
            <w:r w:rsidRPr="00EE2710">
              <w:t>Виллозское</w:t>
            </w:r>
            <w:proofErr w:type="spellEnd"/>
            <w:r w:rsidRPr="00EE2710">
              <w:t xml:space="preserve"> сельское поселение", ЗАО "</w:t>
            </w:r>
            <w:proofErr w:type="spellStart"/>
            <w:r w:rsidRPr="00EE2710">
              <w:t>Предпортовый</w:t>
            </w:r>
            <w:proofErr w:type="spellEnd"/>
            <w:r w:rsidRPr="00EE2710">
              <w:t>", уч. 34</w:t>
            </w:r>
          </w:p>
        </w:tc>
        <w:tc>
          <w:tcPr>
            <w:tcW w:w="3260" w:type="dxa"/>
            <w:vAlign w:val="center"/>
          </w:tcPr>
          <w:p w:rsidR="00EE2710" w:rsidRPr="00EE2710" w:rsidRDefault="00EE2710" w:rsidP="00EE2710">
            <w:pPr>
              <w:pStyle w:val="ConsPlusNormal"/>
            </w:pPr>
            <w:r w:rsidRPr="00EE2710">
              <w:t>47:14:0603001:157</w:t>
            </w:r>
          </w:p>
          <w:p w:rsidR="00CE3288" w:rsidRPr="00EE2710" w:rsidRDefault="00CE3288" w:rsidP="00EE2710">
            <w:pPr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E3288" w:rsidRPr="00EE2710" w:rsidTr="00D90E27">
        <w:trPr>
          <w:trHeight w:val="390"/>
        </w:trPr>
        <w:tc>
          <w:tcPr>
            <w:tcW w:w="6204" w:type="dxa"/>
            <w:vAlign w:val="center"/>
          </w:tcPr>
          <w:p w:rsidR="00CE3288" w:rsidRPr="00EE2710" w:rsidRDefault="00EE2710" w:rsidP="00EE2710">
            <w:pPr>
              <w:pStyle w:val="ConsPlusNormal"/>
              <w:rPr>
                <w:color w:val="000000"/>
              </w:rPr>
            </w:pPr>
            <w:r w:rsidRPr="00EE2710">
              <w:t xml:space="preserve">Ленинградская область, Ломоносовский муниципальный район, </w:t>
            </w:r>
            <w:proofErr w:type="spellStart"/>
            <w:r w:rsidRPr="00EE2710">
              <w:t>Виллозское</w:t>
            </w:r>
            <w:proofErr w:type="spellEnd"/>
            <w:r w:rsidRPr="00EE2710">
              <w:t xml:space="preserve"> сельское поселение, Красносельское шоссе, участок 1</w:t>
            </w:r>
          </w:p>
        </w:tc>
        <w:tc>
          <w:tcPr>
            <w:tcW w:w="3260" w:type="dxa"/>
            <w:vAlign w:val="center"/>
          </w:tcPr>
          <w:p w:rsidR="00EE2710" w:rsidRPr="00EE2710" w:rsidRDefault="00EE2710" w:rsidP="00EE2710">
            <w:pPr>
              <w:pStyle w:val="ConsPlusNormal"/>
            </w:pPr>
            <w:r w:rsidRPr="00EE2710">
              <w:t>47:14:0603001:6995</w:t>
            </w:r>
          </w:p>
          <w:p w:rsidR="00CE3288" w:rsidRPr="00EE2710" w:rsidRDefault="00CE3288" w:rsidP="00EE2710">
            <w:pPr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E3288" w:rsidRPr="00EE2710" w:rsidTr="00D90E27">
        <w:trPr>
          <w:trHeight w:val="390"/>
        </w:trPr>
        <w:tc>
          <w:tcPr>
            <w:tcW w:w="6204" w:type="dxa"/>
            <w:vAlign w:val="center"/>
          </w:tcPr>
          <w:p w:rsidR="00CE3288" w:rsidRPr="00EE2710" w:rsidRDefault="00EE2710" w:rsidP="00EE2710">
            <w:pPr>
              <w:pStyle w:val="ConsPlusNormal"/>
              <w:rPr>
                <w:color w:val="000000"/>
              </w:rPr>
            </w:pPr>
            <w:r w:rsidRPr="00EE2710">
              <w:t xml:space="preserve">Ленинградская область, Ломоносовский муниципальный район, </w:t>
            </w:r>
            <w:proofErr w:type="spellStart"/>
            <w:r w:rsidRPr="00EE2710">
              <w:t>Виллозское</w:t>
            </w:r>
            <w:proofErr w:type="spellEnd"/>
            <w:r w:rsidRPr="00EE2710">
              <w:t xml:space="preserve"> сельское поселение, Красносельское шоссе, (участок автомобильной дороги - Красносельское шоссе от </w:t>
            </w:r>
            <w:proofErr w:type="spellStart"/>
            <w:r w:rsidRPr="00EE2710">
              <w:t>Колобановской</w:t>
            </w:r>
            <w:proofErr w:type="spellEnd"/>
            <w:r w:rsidRPr="00EE2710">
              <w:t xml:space="preserve"> улицы до границы между Санкт-Петербургом и Ленинградской областью)</w:t>
            </w:r>
          </w:p>
        </w:tc>
        <w:tc>
          <w:tcPr>
            <w:tcW w:w="3260" w:type="dxa"/>
            <w:vAlign w:val="center"/>
          </w:tcPr>
          <w:p w:rsidR="00EE2710" w:rsidRPr="00EE2710" w:rsidRDefault="00EE2710" w:rsidP="00EE2710">
            <w:pPr>
              <w:pStyle w:val="ConsPlusNormal"/>
            </w:pPr>
            <w:r w:rsidRPr="00EE2710">
              <w:t>47:14:0603001:8214</w:t>
            </w:r>
          </w:p>
          <w:p w:rsidR="00CE3288" w:rsidRPr="00EE2710" w:rsidRDefault="00CE3288" w:rsidP="00EE2710">
            <w:pPr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E3288" w:rsidRPr="00EE2710" w:rsidTr="00D90E27">
        <w:trPr>
          <w:trHeight w:val="450"/>
        </w:trPr>
        <w:tc>
          <w:tcPr>
            <w:tcW w:w="6204" w:type="dxa"/>
            <w:vAlign w:val="center"/>
          </w:tcPr>
          <w:p w:rsidR="00CE3288" w:rsidRPr="00EE2710" w:rsidRDefault="00EE2710" w:rsidP="00EE2710">
            <w:pPr>
              <w:pStyle w:val="ConsPlusNormal"/>
              <w:rPr>
                <w:color w:val="000000"/>
              </w:rPr>
            </w:pPr>
            <w:r w:rsidRPr="00EE2710">
              <w:t xml:space="preserve">Российская Федерация, Ленинградская область, Ломоносовский муниципальный район, </w:t>
            </w:r>
            <w:proofErr w:type="spellStart"/>
            <w:r w:rsidRPr="00EE2710">
              <w:t>Виллозское</w:t>
            </w:r>
            <w:proofErr w:type="spellEnd"/>
            <w:r w:rsidRPr="00EE2710">
              <w:t xml:space="preserve"> городское поселение, п. </w:t>
            </w:r>
            <w:proofErr w:type="spellStart"/>
            <w:r w:rsidRPr="00EE2710">
              <w:t>Новогорелово</w:t>
            </w:r>
            <w:proofErr w:type="spellEnd"/>
            <w:r w:rsidRPr="00EE2710">
              <w:t>, Красносельское шоссе, уч. 59</w:t>
            </w:r>
          </w:p>
        </w:tc>
        <w:tc>
          <w:tcPr>
            <w:tcW w:w="3260" w:type="dxa"/>
            <w:vAlign w:val="center"/>
          </w:tcPr>
          <w:p w:rsidR="00EE2710" w:rsidRPr="00EE2710" w:rsidRDefault="00EE2710" w:rsidP="00EE2710">
            <w:pPr>
              <w:pStyle w:val="ConsPlusNormal"/>
            </w:pPr>
            <w:r w:rsidRPr="00EE2710">
              <w:t>47:14:0603001:166</w:t>
            </w:r>
          </w:p>
          <w:p w:rsidR="00CE3288" w:rsidRPr="00EE2710" w:rsidRDefault="00CE3288" w:rsidP="00EE2710">
            <w:pPr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E3288" w:rsidRPr="00EE2710" w:rsidTr="00D90E27">
        <w:trPr>
          <w:trHeight w:val="352"/>
        </w:trPr>
        <w:tc>
          <w:tcPr>
            <w:tcW w:w="6204" w:type="dxa"/>
            <w:vAlign w:val="center"/>
          </w:tcPr>
          <w:p w:rsidR="00CE3288" w:rsidRPr="00EE2710" w:rsidRDefault="00EE2710" w:rsidP="00EE2710">
            <w:pPr>
              <w:pStyle w:val="ConsPlusNormal"/>
              <w:rPr>
                <w:color w:val="000000"/>
              </w:rPr>
            </w:pPr>
            <w:r w:rsidRPr="00EE2710">
              <w:t xml:space="preserve">Российская Федерация, Ленинградская область, Ломоносовский муниципальный район, Аннинское городское поселение, </w:t>
            </w:r>
            <w:proofErr w:type="spellStart"/>
            <w:r w:rsidRPr="00EE2710">
              <w:t>г.п</w:t>
            </w:r>
            <w:proofErr w:type="spellEnd"/>
            <w:r w:rsidRPr="00EE2710">
              <w:t>. Новоселье</w:t>
            </w:r>
          </w:p>
        </w:tc>
        <w:tc>
          <w:tcPr>
            <w:tcW w:w="3260" w:type="dxa"/>
            <w:vAlign w:val="center"/>
          </w:tcPr>
          <w:p w:rsidR="00EE2710" w:rsidRPr="00EE2710" w:rsidRDefault="00EE2710" w:rsidP="00EE2710">
            <w:pPr>
              <w:pStyle w:val="ConsPlusNormal"/>
            </w:pPr>
            <w:r w:rsidRPr="00EE2710">
              <w:t>47:14:0535002:100</w:t>
            </w:r>
          </w:p>
          <w:p w:rsidR="00CE3288" w:rsidRPr="00EE2710" w:rsidRDefault="00CE3288" w:rsidP="00EE2710">
            <w:pPr>
              <w:pStyle w:val="ConsPlusNormal"/>
              <w:rPr>
                <w:color w:val="000000"/>
              </w:rPr>
            </w:pPr>
          </w:p>
        </w:tc>
      </w:tr>
      <w:tr w:rsidR="00CE3288" w:rsidRPr="00EE2710" w:rsidTr="00D90E27">
        <w:trPr>
          <w:trHeight w:val="435"/>
        </w:trPr>
        <w:tc>
          <w:tcPr>
            <w:tcW w:w="6204" w:type="dxa"/>
            <w:vAlign w:val="center"/>
          </w:tcPr>
          <w:p w:rsidR="00CE3288" w:rsidRPr="00EE2710" w:rsidRDefault="00EE2710" w:rsidP="00EE2710">
            <w:pPr>
              <w:pStyle w:val="ConsPlusNormal"/>
              <w:rPr>
                <w:color w:val="000000"/>
              </w:rPr>
            </w:pPr>
            <w:r w:rsidRPr="00EE2710">
              <w:t>Ленинградская область, Ломоносовский район, МО "Аннинское сельское поселение", ОАО "</w:t>
            </w:r>
            <w:proofErr w:type="spellStart"/>
            <w:r w:rsidRPr="00EE2710">
              <w:t>СевНИИГиМ</w:t>
            </w:r>
            <w:proofErr w:type="spellEnd"/>
            <w:r w:rsidRPr="00EE2710">
              <w:t>", у п. Новоселье</w:t>
            </w:r>
          </w:p>
        </w:tc>
        <w:tc>
          <w:tcPr>
            <w:tcW w:w="3260" w:type="dxa"/>
            <w:vAlign w:val="center"/>
          </w:tcPr>
          <w:p w:rsidR="00EE2710" w:rsidRPr="00EE2710" w:rsidRDefault="00EE2710" w:rsidP="00EE2710">
            <w:pPr>
              <w:pStyle w:val="ConsPlusNormal"/>
            </w:pPr>
            <w:r w:rsidRPr="00EE2710">
              <w:t>47:14:0504001:5</w:t>
            </w:r>
          </w:p>
          <w:p w:rsidR="00CE3288" w:rsidRPr="00EE2710" w:rsidRDefault="00CE3288" w:rsidP="00EE2710">
            <w:pPr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A3485A" w:rsidRPr="00C33CB8" w:rsidRDefault="00A3485A" w:rsidP="00C33CB8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A3485A" w:rsidRPr="00C33CB8" w:rsidSect="00E349D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85A"/>
    <w:rsid w:val="0001372E"/>
    <w:rsid w:val="00031291"/>
    <w:rsid w:val="00070D1C"/>
    <w:rsid w:val="000B5D67"/>
    <w:rsid w:val="000C4C41"/>
    <w:rsid w:val="002B370A"/>
    <w:rsid w:val="002E214C"/>
    <w:rsid w:val="00301494"/>
    <w:rsid w:val="0031090F"/>
    <w:rsid w:val="00315068"/>
    <w:rsid w:val="004D5C63"/>
    <w:rsid w:val="0052272C"/>
    <w:rsid w:val="00566399"/>
    <w:rsid w:val="005914E1"/>
    <w:rsid w:val="005B0931"/>
    <w:rsid w:val="00626F3A"/>
    <w:rsid w:val="00685EE3"/>
    <w:rsid w:val="00695997"/>
    <w:rsid w:val="006D4DCE"/>
    <w:rsid w:val="00741E99"/>
    <w:rsid w:val="007F5945"/>
    <w:rsid w:val="00805C19"/>
    <w:rsid w:val="0081275E"/>
    <w:rsid w:val="00852A07"/>
    <w:rsid w:val="008707C6"/>
    <w:rsid w:val="008A7441"/>
    <w:rsid w:val="00A120DD"/>
    <w:rsid w:val="00A3485A"/>
    <w:rsid w:val="00A61DBD"/>
    <w:rsid w:val="00BB354C"/>
    <w:rsid w:val="00BB4AF7"/>
    <w:rsid w:val="00BF2957"/>
    <w:rsid w:val="00C33CB8"/>
    <w:rsid w:val="00C42631"/>
    <w:rsid w:val="00C663BE"/>
    <w:rsid w:val="00CE3288"/>
    <w:rsid w:val="00D20057"/>
    <w:rsid w:val="00D75DE1"/>
    <w:rsid w:val="00D90E27"/>
    <w:rsid w:val="00E349D5"/>
    <w:rsid w:val="00E60122"/>
    <w:rsid w:val="00EC61F7"/>
    <w:rsid w:val="00EE2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48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2272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48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2272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546</Words>
  <Characters>3114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Станиславовна Борисова</dc:creator>
  <cp:lastModifiedBy>Елена Станиславовна Борисова</cp:lastModifiedBy>
  <cp:revision>2</cp:revision>
  <dcterms:created xsi:type="dcterms:W3CDTF">2022-12-23T08:01:00Z</dcterms:created>
  <dcterms:modified xsi:type="dcterms:W3CDTF">2022-12-23T08:01:00Z</dcterms:modified>
</cp:coreProperties>
</file>